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C09" w:rsidRDefault="00831C09" w:rsidP="007E27D9">
      <w:pPr>
        <w:rPr>
          <w:rFonts w:ascii="Arial" w:hAnsi="Arial" w:cs="Arial"/>
          <w:sz w:val="24"/>
          <w:szCs w:val="24"/>
        </w:rPr>
      </w:pPr>
    </w:p>
    <w:p w:rsidR="00751D8B" w:rsidRDefault="00751D8B" w:rsidP="00751D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Venda Nova do Imigrante-ES, 07 de outubro de 2021</w:t>
      </w:r>
    </w:p>
    <w:p w:rsidR="00751D8B" w:rsidRDefault="00751D8B" w:rsidP="00751D8B">
      <w:pPr>
        <w:rPr>
          <w:rFonts w:ascii="Arial" w:hAnsi="Arial" w:cs="Arial"/>
        </w:rPr>
      </w:pPr>
    </w:p>
    <w:p w:rsidR="00751D8B" w:rsidRDefault="00751D8B" w:rsidP="00751D8B">
      <w:pPr>
        <w:rPr>
          <w:rFonts w:ascii="Arial" w:hAnsi="Arial" w:cs="Arial"/>
        </w:rPr>
      </w:pPr>
    </w:p>
    <w:p w:rsidR="00751D8B" w:rsidRDefault="00751D8B" w:rsidP="00751D8B">
      <w:pPr>
        <w:jc w:val="center"/>
        <w:rPr>
          <w:rFonts w:ascii="Arial" w:hAnsi="Arial" w:cs="Arial"/>
        </w:rPr>
      </w:pPr>
      <w:r w:rsidRPr="00CA76C6">
        <w:rPr>
          <w:rFonts w:ascii="Arial" w:hAnsi="Arial" w:cs="Arial"/>
        </w:rPr>
        <w:t>JUSTIFICATIVA</w:t>
      </w:r>
    </w:p>
    <w:p w:rsidR="00751D8B" w:rsidRDefault="00751D8B" w:rsidP="00751D8B">
      <w:pPr>
        <w:jc w:val="center"/>
        <w:rPr>
          <w:rFonts w:ascii="Arial" w:hAnsi="Arial" w:cs="Arial"/>
        </w:rPr>
      </w:pPr>
    </w:p>
    <w:p w:rsidR="00751D8B" w:rsidRDefault="00751D8B" w:rsidP="00751D8B">
      <w:pPr>
        <w:jc w:val="center"/>
        <w:rPr>
          <w:rFonts w:ascii="Arial" w:hAnsi="Arial" w:cs="Arial"/>
        </w:rPr>
      </w:pPr>
    </w:p>
    <w:p w:rsidR="00751D8B" w:rsidRDefault="00751D8B" w:rsidP="00751D8B">
      <w:pPr>
        <w:jc w:val="center"/>
        <w:rPr>
          <w:rFonts w:ascii="Arial" w:hAnsi="Arial" w:cs="Arial"/>
        </w:rPr>
      </w:pPr>
    </w:p>
    <w:p w:rsidR="00751D8B" w:rsidRDefault="00751D8B" w:rsidP="00751D8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Ao analisarmos os questionamentos da empresa 3S Serviços de Terraplanagem realizado no dia 07 de outubro de 2021, verificamos que os mesmos procedem.</w:t>
      </w:r>
    </w:p>
    <w:p w:rsidR="00751D8B" w:rsidRDefault="00751D8B" w:rsidP="00751D8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Sendo assim, procedemos as revisões</w:t>
      </w:r>
      <w:r w:rsidR="00FA4CC8">
        <w:rPr>
          <w:rFonts w:ascii="Arial" w:hAnsi="Arial" w:cs="Arial"/>
        </w:rPr>
        <w:t xml:space="preserve"> e alterações conforme especificado abaixo</w:t>
      </w:r>
      <w:bookmarkStart w:id="0" w:name="_GoBack"/>
      <w:bookmarkEnd w:id="0"/>
      <w:r w:rsidR="00FA4CC8">
        <w:rPr>
          <w:rFonts w:ascii="Arial" w:hAnsi="Arial" w:cs="Arial"/>
        </w:rPr>
        <w:t>:</w:t>
      </w:r>
    </w:p>
    <w:p w:rsidR="00FA4CC8" w:rsidRDefault="00FA4CC8" w:rsidP="00751D8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Foi excluido a descrição de Aluguel de Container para Escritório do memorial descritivo, considerando somente o item Almoxarifado conforme planilha orçamentária.</w:t>
      </w:r>
    </w:p>
    <w:p w:rsidR="00FA4CC8" w:rsidRDefault="00FA4CC8" w:rsidP="00751D8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Foi excluido o item Administração Local da planilha orçamentária</w:t>
      </w:r>
    </w:p>
    <w:p w:rsidR="00FA4CC8" w:rsidRDefault="00FA4CC8" w:rsidP="00751D8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Foi atualizado o preço da Grelha de Fofo de acordo com a Data Base SINAPI 07/2021.</w:t>
      </w:r>
    </w:p>
    <w:p w:rsidR="00751D8B" w:rsidRDefault="00751D8B" w:rsidP="00751D8B">
      <w:pPr>
        <w:spacing w:line="360" w:lineRule="auto"/>
        <w:jc w:val="both"/>
        <w:rPr>
          <w:rFonts w:ascii="Arial" w:hAnsi="Arial" w:cs="Arial"/>
        </w:rPr>
      </w:pPr>
    </w:p>
    <w:p w:rsidR="00751D8B" w:rsidRDefault="00751D8B" w:rsidP="00751D8B">
      <w:pPr>
        <w:spacing w:line="360" w:lineRule="auto"/>
        <w:jc w:val="both"/>
        <w:rPr>
          <w:rFonts w:ascii="Arial" w:hAnsi="Arial" w:cs="Arial"/>
        </w:rPr>
      </w:pPr>
    </w:p>
    <w:p w:rsidR="00751D8B" w:rsidRPr="00CB5AC1" w:rsidRDefault="00751D8B" w:rsidP="00751D8B">
      <w:pPr>
        <w:spacing w:line="360" w:lineRule="auto"/>
        <w:jc w:val="center"/>
        <w:rPr>
          <w:rFonts w:ascii="Arial" w:hAnsi="Arial" w:cs="Arial"/>
          <w:b/>
        </w:rPr>
      </w:pPr>
      <w:r w:rsidRPr="00CB5AC1">
        <w:rPr>
          <w:rFonts w:ascii="Arial" w:hAnsi="Arial" w:cs="Arial"/>
          <w:b/>
        </w:rPr>
        <w:t>Eduardo Rocha Cocco</w:t>
      </w:r>
    </w:p>
    <w:p w:rsidR="00751D8B" w:rsidRPr="00CB5AC1" w:rsidRDefault="00751D8B" w:rsidP="00751D8B">
      <w:pPr>
        <w:spacing w:line="360" w:lineRule="auto"/>
        <w:jc w:val="center"/>
        <w:rPr>
          <w:rFonts w:ascii="Arial" w:hAnsi="Arial" w:cs="Arial"/>
          <w:b/>
        </w:rPr>
      </w:pPr>
      <w:r w:rsidRPr="00CB5AC1">
        <w:rPr>
          <w:rFonts w:ascii="Arial" w:hAnsi="Arial" w:cs="Arial"/>
          <w:b/>
        </w:rPr>
        <w:t>Eng.º Civil – CREA 6711-D-ES</w:t>
      </w:r>
    </w:p>
    <w:p w:rsidR="00491A4F" w:rsidRDefault="00491A4F" w:rsidP="00A60B51">
      <w:pPr>
        <w:rPr>
          <w:rFonts w:ascii="Arial" w:hAnsi="Arial" w:cs="Arial"/>
          <w:sz w:val="24"/>
          <w:szCs w:val="24"/>
        </w:rPr>
      </w:pPr>
    </w:p>
    <w:sectPr w:rsidR="00491A4F" w:rsidSect="00B004C4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E3A" w:rsidRDefault="00C66E3A" w:rsidP="007A4DBC">
      <w:pPr>
        <w:spacing w:after="0" w:line="240" w:lineRule="auto"/>
      </w:pPr>
      <w:r>
        <w:separator/>
      </w:r>
    </w:p>
  </w:endnote>
  <w:endnote w:type="continuationSeparator" w:id="0">
    <w:p w:rsidR="00C66E3A" w:rsidRDefault="00C66E3A" w:rsidP="007A4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E3A" w:rsidRDefault="00C66E3A" w:rsidP="007A4DBC">
      <w:pPr>
        <w:spacing w:after="0" w:line="240" w:lineRule="auto"/>
      </w:pPr>
      <w:r>
        <w:separator/>
      </w:r>
    </w:p>
  </w:footnote>
  <w:footnote w:type="continuationSeparator" w:id="0">
    <w:p w:rsidR="00C66E3A" w:rsidRDefault="00C66E3A" w:rsidP="007A4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B51" w:rsidRDefault="00A60B51" w:rsidP="00A60B51">
    <w:pPr>
      <w:pStyle w:val="Cabealho"/>
      <w:jc w:val="center"/>
    </w:pPr>
    <w:r w:rsidRPr="00A60B51">
      <w:rPr>
        <w:noProof/>
        <w:lang w:val="pt-BR" w:eastAsia="pt-BR"/>
      </w:rPr>
      <w:drawing>
        <wp:inline distT="0" distB="0" distL="0" distR="0">
          <wp:extent cx="1174004" cy="895350"/>
          <wp:effectExtent l="0" t="0" r="0" b="0"/>
          <wp:docPr id="3" name="Imagem 3" descr="C:\Users\Usuario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575" cy="903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258A"/>
    <w:multiLevelType w:val="multilevel"/>
    <w:tmpl w:val="CBFE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658DD"/>
    <w:multiLevelType w:val="multilevel"/>
    <w:tmpl w:val="D322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407832"/>
    <w:multiLevelType w:val="multilevel"/>
    <w:tmpl w:val="EFFEA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4A41B1"/>
    <w:multiLevelType w:val="multilevel"/>
    <w:tmpl w:val="E5325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F32D8F"/>
    <w:multiLevelType w:val="multilevel"/>
    <w:tmpl w:val="F396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C63154"/>
    <w:multiLevelType w:val="multilevel"/>
    <w:tmpl w:val="2D6CF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7E5B9A"/>
    <w:multiLevelType w:val="multilevel"/>
    <w:tmpl w:val="D846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E93BA1"/>
    <w:multiLevelType w:val="multilevel"/>
    <w:tmpl w:val="7A86C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295962"/>
    <w:multiLevelType w:val="multilevel"/>
    <w:tmpl w:val="8DF2E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0C559E"/>
    <w:multiLevelType w:val="multilevel"/>
    <w:tmpl w:val="921A8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8F7A8E"/>
    <w:multiLevelType w:val="multilevel"/>
    <w:tmpl w:val="CAFA9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9D635E"/>
    <w:multiLevelType w:val="multilevel"/>
    <w:tmpl w:val="AA809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6"/>
  </w:num>
  <w:num w:numId="10">
    <w:abstractNumId w:val="5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AD8"/>
    <w:rsid w:val="00026CCC"/>
    <w:rsid w:val="00106AD8"/>
    <w:rsid w:val="001143F9"/>
    <w:rsid w:val="001B6109"/>
    <w:rsid w:val="001C1C71"/>
    <w:rsid w:val="001C3374"/>
    <w:rsid w:val="00224F39"/>
    <w:rsid w:val="002271E9"/>
    <w:rsid w:val="002472E0"/>
    <w:rsid w:val="002529EF"/>
    <w:rsid w:val="00255D84"/>
    <w:rsid w:val="00286C0A"/>
    <w:rsid w:val="002B1B5F"/>
    <w:rsid w:val="002D5E2A"/>
    <w:rsid w:val="00367F96"/>
    <w:rsid w:val="00381F9C"/>
    <w:rsid w:val="0048112B"/>
    <w:rsid w:val="00491A4F"/>
    <w:rsid w:val="004A23EB"/>
    <w:rsid w:val="004E2045"/>
    <w:rsid w:val="00507A0A"/>
    <w:rsid w:val="005263A8"/>
    <w:rsid w:val="005431BE"/>
    <w:rsid w:val="00570516"/>
    <w:rsid w:val="00577A75"/>
    <w:rsid w:val="00587209"/>
    <w:rsid w:val="005C6AC8"/>
    <w:rsid w:val="005D17ED"/>
    <w:rsid w:val="005D6ACD"/>
    <w:rsid w:val="00602F84"/>
    <w:rsid w:val="00605930"/>
    <w:rsid w:val="00606BC6"/>
    <w:rsid w:val="00631369"/>
    <w:rsid w:val="006350AD"/>
    <w:rsid w:val="00751D8B"/>
    <w:rsid w:val="00762130"/>
    <w:rsid w:val="00766E33"/>
    <w:rsid w:val="00775799"/>
    <w:rsid w:val="007A4DBC"/>
    <w:rsid w:val="007E27D9"/>
    <w:rsid w:val="00831C09"/>
    <w:rsid w:val="0083719E"/>
    <w:rsid w:val="00887707"/>
    <w:rsid w:val="0089574B"/>
    <w:rsid w:val="008B51AF"/>
    <w:rsid w:val="008C027B"/>
    <w:rsid w:val="00910E32"/>
    <w:rsid w:val="0094022C"/>
    <w:rsid w:val="00953A37"/>
    <w:rsid w:val="009831C4"/>
    <w:rsid w:val="009B7067"/>
    <w:rsid w:val="00A51AB5"/>
    <w:rsid w:val="00A60B51"/>
    <w:rsid w:val="00AC36CB"/>
    <w:rsid w:val="00AE329A"/>
    <w:rsid w:val="00AF3357"/>
    <w:rsid w:val="00B004C4"/>
    <w:rsid w:val="00B474EB"/>
    <w:rsid w:val="00BA2AEA"/>
    <w:rsid w:val="00C13094"/>
    <w:rsid w:val="00C66E3A"/>
    <w:rsid w:val="00D42586"/>
    <w:rsid w:val="00DC3603"/>
    <w:rsid w:val="00E520F0"/>
    <w:rsid w:val="00E94A66"/>
    <w:rsid w:val="00F26369"/>
    <w:rsid w:val="00F443E1"/>
    <w:rsid w:val="00F66CFF"/>
    <w:rsid w:val="00FA1A8F"/>
    <w:rsid w:val="00FA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5B503-DDC7-4661-82B7-CD109E131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4C4"/>
  </w:style>
  <w:style w:type="paragraph" w:styleId="Ttulo1">
    <w:name w:val="heading 1"/>
    <w:basedOn w:val="Normal"/>
    <w:link w:val="Ttulo1Char"/>
    <w:uiPriority w:val="9"/>
    <w:qFormat/>
    <w:rsid w:val="005D6A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pt-BR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31C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31C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A4D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A4DBC"/>
  </w:style>
  <w:style w:type="paragraph" w:styleId="Rodap">
    <w:name w:val="footer"/>
    <w:basedOn w:val="Normal"/>
    <w:link w:val="RodapChar"/>
    <w:uiPriority w:val="99"/>
    <w:unhideWhenUsed/>
    <w:rsid w:val="007A4D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A4DBC"/>
  </w:style>
  <w:style w:type="paragraph" w:styleId="Textodebalo">
    <w:name w:val="Balloon Text"/>
    <w:basedOn w:val="Normal"/>
    <w:link w:val="TextodebaloChar"/>
    <w:uiPriority w:val="99"/>
    <w:semiHidden/>
    <w:unhideWhenUsed/>
    <w:rsid w:val="009B7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7067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5D6ACD"/>
    <w:rPr>
      <w:rFonts w:ascii="Times New Roman" w:eastAsia="Times New Roman" w:hAnsi="Times New Roman" w:cs="Times New Roman"/>
      <w:b/>
      <w:bCs/>
      <w:kern w:val="36"/>
      <w:sz w:val="48"/>
      <w:szCs w:val="48"/>
      <w:lang w:val="pt-BR" w:eastAsia="pt-BR"/>
    </w:rPr>
  </w:style>
  <w:style w:type="character" w:styleId="Hyperlink">
    <w:name w:val="Hyperlink"/>
    <w:basedOn w:val="Fontepargpadro"/>
    <w:uiPriority w:val="99"/>
    <w:semiHidden/>
    <w:unhideWhenUsed/>
    <w:rsid w:val="005D6ACD"/>
    <w:rPr>
      <w:color w:val="0000FF"/>
      <w:u w:val="single"/>
    </w:rPr>
  </w:style>
  <w:style w:type="character" w:customStyle="1" w:styleId="receitas-title">
    <w:name w:val="receitas-title"/>
    <w:basedOn w:val="Fontepargpadro"/>
    <w:rsid w:val="005D6ACD"/>
  </w:style>
  <w:style w:type="character" w:customStyle="1" w:styleId="patrocinado-por">
    <w:name w:val="patrocinado-por"/>
    <w:basedOn w:val="Fontepargpadro"/>
    <w:rsid w:val="005D6ACD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5D6AC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5D6ACD"/>
    <w:rPr>
      <w:rFonts w:ascii="Arial" w:eastAsia="Times New Roman" w:hAnsi="Arial" w:cs="Arial"/>
      <w:vanish/>
      <w:sz w:val="16"/>
      <w:szCs w:val="16"/>
      <w:lang w:val="pt-BR"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5D6A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5D6ACD"/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styleId="Forte">
    <w:name w:val="Strong"/>
    <w:basedOn w:val="Fontepargpadro"/>
    <w:uiPriority w:val="22"/>
    <w:qFormat/>
    <w:rsid w:val="005D6ACD"/>
    <w:rPr>
      <w:b/>
      <w:bCs/>
    </w:rPr>
  </w:style>
  <w:style w:type="paragraph" w:customStyle="1" w:styleId="Legenda1">
    <w:name w:val="Legenda1"/>
    <w:basedOn w:val="Normal"/>
    <w:rsid w:val="005D6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ntent-box-title">
    <w:name w:val="content-box-title"/>
    <w:basedOn w:val="Fontepargpadro"/>
    <w:rsid w:val="005D6ACD"/>
  </w:style>
  <w:style w:type="paragraph" w:styleId="NormalWeb">
    <w:name w:val="Normal (Web)"/>
    <w:basedOn w:val="Normal"/>
    <w:uiPriority w:val="99"/>
    <w:unhideWhenUsed/>
    <w:rsid w:val="005D6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Legenda2">
    <w:name w:val="Legenda2"/>
    <w:basedOn w:val="Normal"/>
    <w:rsid w:val="00605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flex-caption">
    <w:name w:val="flex-caption"/>
    <w:basedOn w:val="Normal"/>
    <w:rsid w:val="00A51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31C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31C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reading-time">
    <w:name w:val="reading-time"/>
    <w:basedOn w:val="Fontepargpadro"/>
    <w:rsid w:val="00831C09"/>
  </w:style>
  <w:style w:type="paragraph" w:styleId="EndereoHTML">
    <w:name w:val="HTML Address"/>
    <w:basedOn w:val="Normal"/>
    <w:link w:val="EndereoHTMLChar"/>
    <w:uiPriority w:val="99"/>
    <w:semiHidden/>
    <w:unhideWhenUsed/>
    <w:rsid w:val="00831C09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pt-BR" w:eastAsia="pt-BR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831C09"/>
    <w:rPr>
      <w:rFonts w:ascii="Times New Roman" w:eastAsia="Times New Roman" w:hAnsi="Times New Roman" w:cs="Times New Roman"/>
      <w:i/>
      <w:iCs/>
      <w:sz w:val="24"/>
      <w:szCs w:val="24"/>
      <w:lang w:val="pt-BR" w:eastAsia="pt-BR"/>
    </w:rPr>
  </w:style>
  <w:style w:type="character" w:customStyle="1" w:styleId="last-modified">
    <w:name w:val="last-modified"/>
    <w:basedOn w:val="Fontepargpadro"/>
    <w:rsid w:val="00831C09"/>
  </w:style>
  <w:style w:type="character" w:styleId="nfase">
    <w:name w:val="Emphasis"/>
    <w:basedOn w:val="Fontepargpadro"/>
    <w:uiPriority w:val="20"/>
    <w:qFormat/>
    <w:rsid w:val="00831C09"/>
    <w:rPr>
      <w:i/>
      <w:iCs/>
    </w:rPr>
  </w:style>
  <w:style w:type="character" w:customStyle="1" w:styleId="teads-ui-components-credits-colored">
    <w:name w:val="teads-ui-components-credits-colored"/>
    <w:basedOn w:val="Fontepargpadro"/>
    <w:rsid w:val="00831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412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81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69046">
              <w:marLeft w:val="102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00685">
              <w:marLeft w:val="102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1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9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209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484">
          <w:marLeft w:val="0"/>
          <w:marRight w:val="0"/>
          <w:marTop w:val="0"/>
          <w:marBottom w:val="0"/>
          <w:divBdr>
            <w:top w:val="single" w:sz="6" w:space="11" w:color="D7D7D7"/>
            <w:left w:val="none" w:sz="0" w:space="0" w:color="auto"/>
            <w:bottom w:val="single" w:sz="6" w:space="11" w:color="D7D7D7"/>
            <w:right w:val="none" w:sz="0" w:space="0" w:color="auto"/>
          </w:divBdr>
        </w:div>
        <w:div w:id="12266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8169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1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19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8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821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3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274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09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78498">
              <w:marLeft w:val="102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30328">
              <w:marLeft w:val="102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0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6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678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0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0440">
              <w:marLeft w:val="102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5153">
              <w:marLeft w:val="102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6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3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73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23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5861">
              <w:marLeft w:val="102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8996">
              <w:marLeft w:val="102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7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4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913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0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1942">
              <w:marLeft w:val="102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02967">
              <w:marLeft w:val="102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34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FABCC-3712-4578-9159-D3B6DF6D7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Usuario</cp:lastModifiedBy>
  <cp:revision>3</cp:revision>
  <cp:lastPrinted>2021-10-07T18:00:00Z</cp:lastPrinted>
  <dcterms:created xsi:type="dcterms:W3CDTF">2021-10-07T17:49:00Z</dcterms:created>
  <dcterms:modified xsi:type="dcterms:W3CDTF">2021-10-07T18:04:00Z</dcterms:modified>
</cp:coreProperties>
</file>